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D" w:rsidRDefault="0030776D" w:rsidP="0030776D">
      <w:pPr>
        <w:pStyle w:val="Tekstpodstawowy"/>
        <w:jc w:val="both"/>
      </w:pPr>
      <w:r>
        <w:rPr>
          <w:noProof/>
        </w:rPr>
        <w:t xml:space="preserve">                                              </w:t>
      </w:r>
    </w:p>
    <w:p w:rsidR="00645230" w:rsidRDefault="00645230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EC5A28" w:rsidRDefault="00EC5A28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FC032F" w:rsidRDefault="0019182B" w:rsidP="001918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32F">
        <w:rPr>
          <w:b/>
          <w:sz w:val="28"/>
          <w:szCs w:val="28"/>
        </w:rPr>
        <w:t>Oferta</w:t>
      </w:r>
      <w:r w:rsidR="00F41049" w:rsidRPr="00FC032F">
        <w:rPr>
          <w:b/>
          <w:sz w:val="28"/>
          <w:szCs w:val="28"/>
        </w:rPr>
        <w:t xml:space="preserve"> cenow</w:t>
      </w:r>
      <w:r w:rsidRPr="00FC032F">
        <w:rPr>
          <w:b/>
          <w:sz w:val="28"/>
          <w:szCs w:val="28"/>
        </w:rPr>
        <w:t>a</w:t>
      </w:r>
      <w:r w:rsidR="00F41049" w:rsidRPr="00FC032F">
        <w:rPr>
          <w:b/>
          <w:sz w:val="28"/>
          <w:szCs w:val="28"/>
        </w:rPr>
        <w:t xml:space="preserve"> na </w:t>
      </w:r>
      <w:r w:rsidR="00FC032F" w:rsidRPr="00FC032F">
        <w:rPr>
          <w:b/>
          <w:sz w:val="28"/>
          <w:szCs w:val="28"/>
        </w:rPr>
        <w:t xml:space="preserve">wykonanie </w:t>
      </w:r>
      <w:r w:rsidR="00EC5A28">
        <w:rPr>
          <w:b/>
          <w:sz w:val="28"/>
          <w:szCs w:val="28"/>
        </w:rPr>
        <w:t>remontu ulic</w:t>
      </w:r>
      <w:r w:rsidR="00FC032F" w:rsidRPr="00FC032F">
        <w:rPr>
          <w:rFonts w:eastAsia="Calibri"/>
          <w:b/>
          <w:sz w:val="28"/>
          <w:szCs w:val="28"/>
          <w:lang w:eastAsia="en-US"/>
        </w:rPr>
        <w:t xml:space="preserve">y </w:t>
      </w:r>
      <w:r w:rsidR="00EC5A28">
        <w:rPr>
          <w:rFonts w:eastAsia="Calibri"/>
          <w:b/>
          <w:sz w:val="28"/>
          <w:szCs w:val="28"/>
          <w:lang w:eastAsia="en-US"/>
        </w:rPr>
        <w:t>Sportowej</w:t>
      </w:r>
      <w:r w:rsidR="00FC032F" w:rsidRPr="00FC032F">
        <w:rPr>
          <w:rFonts w:eastAsia="Calibri"/>
          <w:b/>
          <w:sz w:val="28"/>
          <w:szCs w:val="28"/>
          <w:lang w:eastAsia="en-US"/>
        </w:rPr>
        <w:t xml:space="preserve"> w Pruszczu </w:t>
      </w:r>
      <w:r w:rsidR="00FC032F">
        <w:rPr>
          <w:rFonts w:eastAsia="Calibri"/>
          <w:b/>
          <w:sz w:val="28"/>
          <w:szCs w:val="28"/>
          <w:lang w:eastAsia="en-US"/>
        </w:rPr>
        <w:t>zgodnie</w:t>
      </w:r>
      <w:r w:rsidR="00EC5A28">
        <w:rPr>
          <w:rFonts w:eastAsia="Calibri"/>
          <w:b/>
          <w:sz w:val="28"/>
          <w:szCs w:val="28"/>
          <w:lang w:eastAsia="en-US"/>
        </w:rPr>
        <w:t xml:space="preserve"> </w:t>
      </w:r>
      <w:r w:rsidR="00FC032F">
        <w:rPr>
          <w:rFonts w:eastAsia="Calibri"/>
          <w:b/>
          <w:sz w:val="28"/>
          <w:szCs w:val="28"/>
          <w:lang w:eastAsia="en-US"/>
        </w:rPr>
        <w:t xml:space="preserve"> z kosztorysem ofertowym  </w:t>
      </w:r>
    </w:p>
    <w:p w:rsidR="0019182B" w:rsidRPr="00B87877" w:rsidRDefault="0019182B" w:rsidP="003077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859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54"/>
        <w:gridCol w:w="1134"/>
        <w:gridCol w:w="992"/>
        <w:gridCol w:w="1418"/>
      </w:tblGrid>
      <w:tr w:rsidR="00E12465" w:rsidRPr="00E12465" w:rsidTr="00EC5A28">
        <w:trPr>
          <w:trHeight w:val="978"/>
        </w:trPr>
        <w:tc>
          <w:tcPr>
            <w:tcW w:w="561" w:type="dxa"/>
            <w:vAlign w:val="center"/>
          </w:tcPr>
          <w:p w:rsidR="00E12465" w:rsidRPr="00E12465" w:rsidRDefault="00E12465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LP</w:t>
            </w:r>
          </w:p>
          <w:p w:rsidR="00E12465" w:rsidRPr="00E12465" w:rsidRDefault="00E12465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E12465" w:rsidRPr="00E12465" w:rsidRDefault="00E12465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4754" w:type="dxa"/>
            <w:vAlign w:val="center"/>
          </w:tcPr>
          <w:p w:rsidR="00E12465" w:rsidRPr="00E12465" w:rsidRDefault="00E1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E12465" w:rsidRPr="00E12465" w:rsidRDefault="003F4B81" w:rsidP="00CA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Jednostka miary</w:t>
            </w:r>
          </w:p>
        </w:tc>
        <w:tc>
          <w:tcPr>
            <w:tcW w:w="992" w:type="dxa"/>
            <w:vAlign w:val="center"/>
          </w:tcPr>
          <w:p w:rsidR="00E12465" w:rsidRPr="00E12465" w:rsidRDefault="003F4B81" w:rsidP="0062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Liczba</w:t>
            </w:r>
          </w:p>
        </w:tc>
        <w:tc>
          <w:tcPr>
            <w:tcW w:w="1418" w:type="dxa"/>
            <w:vAlign w:val="center"/>
          </w:tcPr>
          <w:p w:rsidR="00E12465" w:rsidRPr="00E12465" w:rsidRDefault="00C73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E12465" w:rsidRPr="00C73326" w:rsidRDefault="003F24B4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br</w:t>
            </w:r>
            <w:r w:rsidR="00C73326" w:rsidRPr="00C73326">
              <w:rPr>
                <w:bCs/>
              </w:rPr>
              <w:t xml:space="preserve">utto </w:t>
            </w:r>
            <w:r w:rsidR="00C73326">
              <w:rPr>
                <w:bCs/>
              </w:rPr>
              <w:t>wraz z 23% podatkiem VAT</w:t>
            </w:r>
          </w:p>
        </w:tc>
      </w:tr>
      <w:tr w:rsidR="00E12465" w:rsidRPr="00E12465" w:rsidTr="00EC5A28">
        <w:trPr>
          <w:trHeight w:val="426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5480" w:rsidRPr="00E12465" w:rsidRDefault="009A5480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4" w:type="dxa"/>
            <w:vAlign w:val="center"/>
          </w:tcPr>
          <w:p w:rsidR="00B4226A" w:rsidRPr="00FC032F" w:rsidRDefault="00A663C8" w:rsidP="00FC032F">
            <w:pPr>
              <w:widowControl w:val="0"/>
              <w:autoSpaceDE w:val="0"/>
              <w:autoSpaceDN w:val="0"/>
              <w:adjustRightInd w:val="0"/>
              <w:ind w:right="24"/>
            </w:pPr>
            <w:r>
              <w:rPr>
                <w:sz w:val="28"/>
                <w:szCs w:val="28"/>
              </w:rPr>
              <w:t>R</w:t>
            </w:r>
            <w:r w:rsidR="00EC5A28" w:rsidRPr="00EC5A28">
              <w:rPr>
                <w:sz w:val="28"/>
                <w:szCs w:val="28"/>
              </w:rPr>
              <w:t>emont ulic</w:t>
            </w:r>
            <w:r w:rsidR="00EC5A28" w:rsidRPr="00EC5A28">
              <w:rPr>
                <w:rFonts w:eastAsia="Calibri"/>
                <w:sz w:val="28"/>
                <w:szCs w:val="28"/>
                <w:lang w:eastAsia="en-US"/>
              </w:rPr>
              <w:t xml:space="preserve">y Sportowej </w:t>
            </w:r>
            <w:bookmarkStart w:id="0" w:name="_GoBack"/>
            <w:bookmarkEnd w:id="0"/>
            <w:r w:rsidR="00EC5A28" w:rsidRPr="00EC5A28">
              <w:rPr>
                <w:rFonts w:eastAsia="Calibri"/>
                <w:sz w:val="28"/>
                <w:szCs w:val="28"/>
                <w:lang w:eastAsia="en-US"/>
              </w:rPr>
              <w:t>w Pruszczu</w:t>
            </w:r>
          </w:p>
        </w:tc>
        <w:tc>
          <w:tcPr>
            <w:tcW w:w="1134" w:type="dxa"/>
            <w:vAlign w:val="center"/>
          </w:tcPr>
          <w:p w:rsidR="002308C9" w:rsidRPr="00AD6311" w:rsidRDefault="002308C9" w:rsidP="00AD6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E12465" w:rsidRPr="00AD6311" w:rsidRDefault="00E12465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418" w:type="dxa"/>
            <w:vAlign w:val="center"/>
          </w:tcPr>
          <w:p w:rsidR="009A5480" w:rsidRPr="00573018" w:rsidRDefault="009A5480" w:rsidP="009A54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0C8" w:rsidRPr="00E12465" w:rsidTr="00EC5A28">
        <w:trPr>
          <w:trHeight w:val="392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754" w:type="dxa"/>
            <w:vAlign w:val="center"/>
          </w:tcPr>
          <w:p w:rsidR="0029605B" w:rsidRDefault="0029605B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Cs/>
                <w:iCs/>
              </w:rPr>
            </w:pPr>
          </w:p>
          <w:p w:rsidR="00CA70C8" w:rsidRDefault="00FC032F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Cs/>
                <w:iCs/>
              </w:rPr>
            </w:pPr>
            <w:r w:rsidRPr="00FC032F">
              <w:rPr>
                <w:bCs/>
                <w:iCs/>
              </w:rPr>
              <w:t>Roboty przygotowawcze</w:t>
            </w:r>
          </w:p>
          <w:p w:rsidR="0029605B" w:rsidRPr="0030776D" w:rsidRDefault="0029605B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A70C8" w:rsidRPr="00EC5A28" w:rsidRDefault="00EC5A28" w:rsidP="000065D4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A70C8" w:rsidRPr="00AD6311" w:rsidRDefault="00EC5A28" w:rsidP="000065D4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1254,10</w:t>
            </w:r>
          </w:p>
        </w:tc>
        <w:tc>
          <w:tcPr>
            <w:tcW w:w="1418" w:type="dxa"/>
            <w:vAlign w:val="center"/>
          </w:tcPr>
          <w:p w:rsidR="00CA70C8" w:rsidRPr="00A144CD" w:rsidRDefault="00CA70C8" w:rsidP="009A548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B12710" w:rsidRPr="00E12465" w:rsidTr="00EC5A28">
        <w:trPr>
          <w:trHeight w:val="783"/>
        </w:trPr>
        <w:tc>
          <w:tcPr>
            <w:tcW w:w="561" w:type="dxa"/>
            <w:vAlign w:val="center"/>
          </w:tcPr>
          <w:p w:rsidR="00B12710" w:rsidRDefault="00B12710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754" w:type="dxa"/>
            <w:vAlign w:val="center"/>
          </w:tcPr>
          <w:p w:rsidR="00B12710" w:rsidRPr="0030776D" w:rsidRDefault="00EC5A28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>
              <w:t>Podbudowa</w:t>
            </w:r>
          </w:p>
        </w:tc>
        <w:tc>
          <w:tcPr>
            <w:tcW w:w="1134" w:type="dxa"/>
            <w:vAlign w:val="center"/>
          </w:tcPr>
          <w:p w:rsidR="00B12710" w:rsidRPr="00AD6311" w:rsidRDefault="00EC5A28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12710" w:rsidRPr="00AD6311" w:rsidRDefault="00EC5A28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1254,10</w:t>
            </w:r>
          </w:p>
        </w:tc>
        <w:tc>
          <w:tcPr>
            <w:tcW w:w="1418" w:type="dxa"/>
            <w:vAlign w:val="center"/>
          </w:tcPr>
          <w:p w:rsidR="00B12710" w:rsidRPr="007C78B1" w:rsidRDefault="00B12710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EC5A28">
        <w:trPr>
          <w:trHeight w:val="702"/>
        </w:trPr>
        <w:tc>
          <w:tcPr>
            <w:tcW w:w="561" w:type="dxa"/>
            <w:vAlign w:val="center"/>
          </w:tcPr>
          <w:p w:rsidR="00563C03" w:rsidRDefault="00EC5A28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754" w:type="dxa"/>
            <w:vAlign w:val="center"/>
          </w:tcPr>
          <w:p w:rsidR="0019182B" w:rsidRPr="0030776D" w:rsidRDefault="00EC5A28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>
              <w:t>Roboty wykończeniowe</w:t>
            </w:r>
          </w:p>
        </w:tc>
        <w:tc>
          <w:tcPr>
            <w:tcW w:w="1134" w:type="dxa"/>
            <w:vAlign w:val="center"/>
          </w:tcPr>
          <w:p w:rsidR="00563C03" w:rsidRPr="00AD6311" w:rsidRDefault="00EC5A28" w:rsidP="00BF6E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63C03" w:rsidRPr="00AD6311" w:rsidRDefault="00EC5A28" w:rsidP="00BF6EEC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293,85</w:t>
            </w:r>
          </w:p>
        </w:tc>
        <w:tc>
          <w:tcPr>
            <w:tcW w:w="1418" w:type="dxa"/>
            <w:vAlign w:val="center"/>
          </w:tcPr>
          <w:p w:rsidR="00563C03" w:rsidRPr="007C78B1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EC5A28">
        <w:trPr>
          <w:trHeight w:val="253"/>
        </w:trPr>
        <w:tc>
          <w:tcPr>
            <w:tcW w:w="561" w:type="dxa"/>
            <w:vAlign w:val="center"/>
          </w:tcPr>
          <w:p w:rsidR="00563C03" w:rsidRPr="00E12465" w:rsidRDefault="00563C03" w:rsidP="00504F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54" w:type="dxa"/>
            <w:vAlign w:val="center"/>
          </w:tcPr>
          <w:p w:rsidR="00563C03" w:rsidRDefault="00563C03" w:rsidP="00054AA8">
            <w:pPr>
              <w:widowControl w:val="0"/>
              <w:autoSpaceDE w:val="0"/>
              <w:autoSpaceDN w:val="0"/>
              <w:adjustRightInd w:val="0"/>
              <w:ind w:left="67" w:right="24"/>
            </w:pPr>
          </w:p>
          <w:p w:rsidR="0029605B" w:rsidRPr="00E12465" w:rsidRDefault="0029605B" w:rsidP="00054AA8">
            <w:pPr>
              <w:widowControl w:val="0"/>
              <w:autoSpaceDE w:val="0"/>
              <w:autoSpaceDN w:val="0"/>
              <w:adjustRightInd w:val="0"/>
              <w:ind w:left="67" w:right="24"/>
            </w:pPr>
          </w:p>
        </w:tc>
        <w:tc>
          <w:tcPr>
            <w:tcW w:w="1134" w:type="dxa"/>
            <w:vAlign w:val="center"/>
          </w:tcPr>
          <w:p w:rsidR="00563C03" w:rsidRPr="00AD6311" w:rsidRDefault="00563C03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RAZEM</w:t>
            </w:r>
          </w:p>
        </w:tc>
        <w:tc>
          <w:tcPr>
            <w:tcW w:w="992" w:type="dxa"/>
            <w:vAlign w:val="center"/>
          </w:tcPr>
          <w:p w:rsidR="00563C03" w:rsidRPr="00573018" w:rsidRDefault="00EC5A28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63C03" w:rsidRPr="00573018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 w:rsidSect="00EC5A28">
          <w:type w:val="continuous"/>
          <w:pgSz w:w="11907" w:h="16840"/>
          <w:pgMar w:top="1243" w:right="1559" w:bottom="720" w:left="1444" w:header="708" w:footer="708" w:gutter="0"/>
          <w:cols w:space="708"/>
          <w:noEndnote/>
        </w:sectPr>
      </w:pPr>
    </w:p>
    <w:p w:rsidR="00645230" w:rsidRDefault="00645230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 xml:space="preserve">dokonania odbioru końcowego robót tj. nie później niż </w:t>
      </w:r>
      <w:r w:rsidR="00EC5A28">
        <w:rPr>
          <w:b/>
          <w:bCs/>
          <w:sz w:val="20"/>
          <w:szCs w:val="20"/>
        </w:rPr>
        <w:t>20.08.</w:t>
      </w:r>
      <w:r w:rsidR="0030776D" w:rsidRPr="0030776D">
        <w:rPr>
          <w:b/>
          <w:bCs/>
          <w:sz w:val="20"/>
          <w:szCs w:val="20"/>
        </w:rPr>
        <w:t xml:space="preserve">2018 r.: </w:t>
      </w:r>
      <w:r w:rsidR="00EC5A28">
        <w:rPr>
          <w:b/>
          <w:bCs/>
          <w:sz w:val="20"/>
          <w:szCs w:val="20"/>
        </w:rPr>
        <w:t xml:space="preserve"> </w:t>
      </w:r>
      <w:r w:rsidR="0030776D" w:rsidRPr="0030776D">
        <w:rPr>
          <w:b/>
          <w:bCs/>
          <w:sz w:val="20"/>
          <w:szCs w:val="20"/>
        </w:rPr>
        <w:t xml:space="preserve">24 miesiące, </w:t>
      </w:r>
    </w:p>
    <w:p w:rsidR="0030776D" w:rsidRDefault="0030776D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30776D" w:rsidRPr="00FD531E" w:rsidRDefault="00010917" w:rsidP="00EC5A28">
      <w:pPr>
        <w:widowControl w:val="0"/>
        <w:autoSpaceDE w:val="0"/>
        <w:autoSpaceDN w:val="0"/>
        <w:adjustRightInd w:val="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Oświadczam, że</w:t>
      </w:r>
      <w:r w:rsidR="0030776D" w:rsidRPr="00FD531E">
        <w:rPr>
          <w:sz w:val="20"/>
          <w:szCs w:val="20"/>
        </w:rPr>
        <w:t>:</w:t>
      </w:r>
    </w:p>
    <w:p w:rsidR="00FC032F" w:rsidRDefault="00010917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przedmiot zamówienia zostanie wykonany </w:t>
      </w:r>
      <w:r w:rsidR="00FC032F">
        <w:rPr>
          <w:sz w:val="20"/>
          <w:szCs w:val="20"/>
        </w:rPr>
        <w:t xml:space="preserve">zgodnie z opracowaniem projektowym w oparciu o kosztorys ofertowy </w:t>
      </w:r>
    </w:p>
    <w:p w:rsidR="00FD531E" w:rsidRPr="00FD531E" w:rsidRDefault="00FC032F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zamówienia zostanie wykonany </w:t>
      </w:r>
      <w:r w:rsidR="00010917" w:rsidRPr="00FD531E">
        <w:rPr>
          <w:sz w:val="20"/>
          <w:szCs w:val="20"/>
        </w:rPr>
        <w:t>zgodnie z</w:t>
      </w:r>
      <w:r>
        <w:rPr>
          <w:sz w:val="20"/>
          <w:szCs w:val="20"/>
        </w:rPr>
        <w:t>e sztuk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budowlan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i</w:t>
      </w:r>
      <w:r w:rsidR="00010917" w:rsidRPr="00FD531E">
        <w:rPr>
          <w:sz w:val="20"/>
          <w:szCs w:val="20"/>
        </w:rPr>
        <w:t xml:space="preserve"> obowiązującymi w tym zakresie przepisami</w:t>
      </w:r>
      <w:r w:rsidR="002B684D" w:rsidRPr="00FD531E">
        <w:rPr>
          <w:sz w:val="20"/>
          <w:szCs w:val="20"/>
        </w:rPr>
        <w:t>.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uprawnienia do wykonywania określonej działalności lub czynności, jeżeli ustawy nakładają obowiązek posiadania takich uprawnień;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niezbędną wiedzę i doświadczenie oraz potencjał techniczny, a także dysponuj</w:t>
      </w:r>
      <w:r w:rsidR="00EC5A28">
        <w:rPr>
          <w:sz w:val="20"/>
          <w:szCs w:val="20"/>
        </w:rPr>
        <w:t>ę</w:t>
      </w:r>
      <w:r w:rsidRPr="00FD531E">
        <w:rPr>
          <w:sz w:val="20"/>
          <w:szCs w:val="20"/>
        </w:rPr>
        <w:t xml:space="preserve"> osobami zdolnymi do wy</w:t>
      </w:r>
      <w:r w:rsidRPr="00FD531E">
        <w:rPr>
          <w:sz w:val="20"/>
          <w:szCs w:val="20"/>
        </w:rPr>
        <w:softHyphen/>
        <w:t>konania zamówienia;</w:t>
      </w:r>
    </w:p>
    <w:p w:rsidR="00FC032F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znane są m</w:t>
      </w:r>
      <w:r w:rsidR="00FC032F">
        <w:rPr>
          <w:sz w:val="20"/>
          <w:szCs w:val="20"/>
        </w:rPr>
        <w:t>i</w:t>
      </w:r>
      <w:r w:rsidRPr="00FD531E">
        <w:rPr>
          <w:sz w:val="20"/>
          <w:szCs w:val="20"/>
        </w:rPr>
        <w:t xml:space="preserve"> wymagania wynikające z zapytania o cenę i w przypadku wyboru </w:t>
      </w:r>
      <w:r w:rsidR="00FC032F">
        <w:rPr>
          <w:sz w:val="20"/>
          <w:szCs w:val="20"/>
        </w:rPr>
        <w:t>mojej</w:t>
      </w:r>
      <w:r w:rsidRPr="00FD531E">
        <w:rPr>
          <w:sz w:val="20"/>
          <w:szCs w:val="20"/>
        </w:rPr>
        <w:t xml:space="preserve"> oferty zobowiązuje się do ich przestrzegania,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termin związania z ofertą – 21 dni</w:t>
      </w:r>
      <w:r w:rsidR="0029605B">
        <w:rPr>
          <w:sz w:val="20"/>
          <w:szCs w:val="20"/>
        </w:rPr>
        <w:t>.</w:t>
      </w:r>
    </w:p>
    <w:p w:rsidR="00FD531E" w:rsidRPr="0030776D" w:rsidRDefault="00FD531E" w:rsidP="00EC5A28">
      <w:pPr>
        <w:widowControl w:val="0"/>
        <w:autoSpaceDE w:val="0"/>
        <w:autoSpaceDN w:val="0"/>
        <w:adjustRightInd w:val="0"/>
        <w:spacing w:before="60" w:after="60" w:line="297" w:lineRule="exact"/>
        <w:ind w:left="720" w:right="37"/>
        <w:jc w:val="both"/>
        <w:rPr>
          <w:sz w:val="20"/>
          <w:szCs w:val="20"/>
        </w:rPr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p w:rsidR="00674208" w:rsidRPr="00010917" w:rsidRDefault="00674208" w:rsidP="006742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74208" w:rsidRPr="00010917" w:rsidSect="00EC5A28">
      <w:type w:val="continuous"/>
      <w:pgSz w:w="11907" w:h="16840"/>
      <w:pgMar w:top="1243" w:right="1559" w:bottom="720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C6" w:rsidRDefault="003353C6" w:rsidP="0030776D">
      <w:r>
        <w:separator/>
      </w:r>
    </w:p>
  </w:endnote>
  <w:endnote w:type="continuationSeparator" w:id="0">
    <w:p w:rsidR="003353C6" w:rsidRDefault="003353C6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C6" w:rsidRDefault="003353C6" w:rsidP="0030776D">
      <w:r>
        <w:separator/>
      </w:r>
    </w:p>
  </w:footnote>
  <w:footnote w:type="continuationSeparator" w:id="0">
    <w:p w:rsidR="003353C6" w:rsidRDefault="003353C6" w:rsidP="0030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A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4415C1"/>
    <w:multiLevelType w:val="hybridMultilevel"/>
    <w:tmpl w:val="CE7AC16E"/>
    <w:lvl w:ilvl="0" w:tplc="FFFFFFFF">
      <w:start w:val="1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285E1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65"/>
    <w:rsid w:val="000065D4"/>
    <w:rsid w:val="00010917"/>
    <w:rsid w:val="00054AA8"/>
    <w:rsid w:val="00077828"/>
    <w:rsid w:val="000D3EFD"/>
    <w:rsid w:val="000D632E"/>
    <w:rsid w:val="000F6623"/>
    <w:rsid w:val="00135DF8"/>
    <w:rsid w:val="0019182B"/>
    <w:rsid w:val="001E46B5"/>
    <w:rsid w:val="00200C28"/>
    <w:rsid w:val="00222C98"/>
    <w:rsid w:val="002308C9"/>
    <w:rsid w:val="00233958"/>
    <w:rsid w:val="00241645"/>
    <w:rsid w:val="00287A32"/>
    <w:rsid w:val="0029605B"/>
    <w:rsid w:val="002A3BBE"/>
    <w:rsid w:val="002B684D"/>
    <w:rsid w:val="002C0FC8"/>
    <w:rsid w:val="002C179F"/>
    <w:rsid w:val="002D09AD"/>
    <w:rsid w:val="0030776D"/>
    <w:rsid w:val="003353C6"/>
    <w:rsid w:val="00355839"/>
    <w:rsid w:val="003601EC"/>
    <w:rsid w:val="0036343F"/>
    <w:rsid w:val="003B1D39"/>
    <w:rsid w:val="003C75FC"/>
    <w:rsid w:val="003F24B4"/>
    <w:rsid w:val="003F4B81"/>
    <w:rsid w:val="00423049"/>
    <w:rsid w:val="004409FA"/>
    <w:rsid w:val="00451096"/>
    <w:rsid w:val="00461986"/>
    <w:rsid w:val="00504F00"/>
    <w:rsid w:val="005152CE"/>
    <w:rsid w:val="00523C23"/>
    <w:rsid w:val="00537B80"/>
    <w:rsid w:val="00563C03"/>
    <w:rsid w:val="00573018"/>
    <w:rsid w:val="00592F00"/>
    <w:rsid w:val="005A3710"/>
    <w:rsid w:val="005A6ADB"/>
    <w:rsid w:val="005D24C1"/>
    <w:rsid w:val="005D4704"/>
    <w:rsid w:val="00615381"/>
    <w:rsid w:val="00627AB4"/>
    <w:rsid w:val="00636AB1"/>
    <w:rsid w:val="00645230"/>
    <w:rsid w:val="00674208"/>
    <w:rsid w:val="00676D14"/>
    <w:rsid w:val="006E01A2"/>
    <w:rsid w:val="00722B6B"/>
    <w:rsid w:val="0075780D"/>
    <w:rsid w:val="0076458A"/>
    <w:rsid w:val="00784178"/>
    <w:rsid w:val="00792080"/>
    <w:rsid w:val="0079465D"/>
    <w:rsid w:val="007A168A"/>
    <w:rsid w:val="007C78B1"/>
    <w:rsid w:val="008100CD"/>
    <w:rsid w:val="0081482F"/>
    <w:rsid w:val="00847BE2"/>
    <w:rsid w:val="00852E83"/>
    <w:rsid w:val="00860881"/>
    <w:rsid w:val="00861493"/>
    <w:rsid w:val="008D54BF"/>
    <w:rsid w:val="00901E10"/>
    <w:rsid w:val="00907712"/>
    <w:rsid w:val="00950336"/>
    <w:rsid w:val="00974A28"/>
    <w:rsid w:val="009A5480"/>
    <w:rsid w:val="009F4B74"/>
    <w:rsid w:val="00A144CD"/>
    <w:rsid w:val="00A4139E"/>
    <w:rsid w:val="00A61E6A"/>
    <w:rsid w:val="00A663C8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73326"/>
    <w:rsid w:val="00C92C49"/>
    <w:rsid w:val="00CA341E"/>
    <w:rsid w:val="00CA70C8"/>
    <w:rsid w:val="00CF0455"/>
    <w:rsid w:val="00D02327"/>
    <w:rsid w:val="00D81660"/>
    <w:rsid w:val="00D82E36"/>
    <w:rsid w:val="00E12465"/>
    <w:rsid w:val="00E278D2"/>
    <w:rsid w:val="00E36B37"/>
    <w:rsid w:val="00E644B9"/>
    <w:rsid w:val="00EA688A"/>
    <w:rsid w:val="00EC5A28"/>
    <w:rsid w:val="00EF17DD"/>
    <w:rsid w:val="00F018A6"/>
    <w:rsid w:val="00F17499"/>
    <w:rsid w:val="00F37544"/>
    <w:rsid w:val="00F41049"/>
    <w:rsid w:val="00FC032F"/>
    <w:rsid w:val="00FD531E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62E1E"/>
  <w14:defaultImageDpi w14:val="0"/>
  <w15:docId w15:val="{A98EB1D7-32C0-48E7-B104-F7208E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User</cp:lastModifiedBy>
  <cp:revision>5</cp:revision>
  <cp:lastPrinted>2018-07-16T06:37:00Z</cp:lastPrinted>
  <dcterms:created xsi:type="dcterms:W3CDTF">2018-06-25T05:46:00Z</dcterms:created>
  <dcterms:modified xsi:type="dcterms:W3CDTF">2018-07-16T09:01:00Z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